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2ce7bdce845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Agua Clara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Virgen de los Dolores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PALIO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PALIO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IMAGEN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FELIGRESES LLORAMOS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FELIGRESES LLORAMOS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MECEMOS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SE CONMUEVE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INMACULADA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Y CLAVELES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PENAS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TUS MEJILLAS SE POSAN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ALLI SE QUIEREN DORMIR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CARITA DE DOLOROSA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VERTER FELIZ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EL PASO DE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EL PASO DE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ORACIONES Y PIROPOS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RAMOS DE NARDOS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RAMOS DE NARDOS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FERVOROSA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ORGULLO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UN BARRIO QUE HA LLORADO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BARRIO CONSAGRADO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 DE NUESTRA ORACION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PUESTO TENEMOS EN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NUESTRO CORAZON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SEÑORA DE LOS DOLORES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QUEREMOS TU BENDICION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 QUE TE CUBRA UN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CLAVELES ROJOS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CLAVELES ROJOS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PASO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DE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POR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VAN ALUMBRANDO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LEJOS SE OYE UNA VOZ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ERES GUAPA, GUAPA Y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TOL MUNDO LA ACOMPAÑÓ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OJITOS BRILLARON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LAGRIMAS DE DOLOR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IGLESIA TE DEJAMOS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IGLESIA TE DEJAMOS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GRITOS DE LA GENTE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ADIOS TE DICEN CON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ADIOS TE DICEN CON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ALTAR TE PONEMOS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HERMOSA NOS PARECES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CIRIOS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CANTOS QUE TE OFRECEN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QUIEREN REIR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 ESAS DOS LAGRIMITAS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RESBALAN SOBRE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DAN ESE NOMBRE, DOLORES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TODOS QUIEREN OIR</w:t>
            </w:r>
            <w:r>
              <w:br/>
            </w:r>
          </w:p>
        </w:tc>
      </w:tr>
    </w:tbl>
  </w:body>
</w:document>
</file>