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000f1758244b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Maria Del Monte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Cántame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IBA DE PEREGRINA,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COJISTES DE LA MANO,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COJISTES DE LA MANO,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IBA DE PEREGRINA,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COJISTES DE LA MANO,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PREGUNTASTE EL NOMBRE,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SUBISTE A CABALLO.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SUBISTE A CABALLO.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FUIMOS CONTANDO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SALEN NUEVAS EN MAYO,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DI CUENTA ENSEGUIDA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ESTABAS ENAMORAO,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ESTABA PAL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MITAD DE LA RAYA.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MITAD DE LA RAYA.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ESTABA PAL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MITAD DE LA RAYA.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ACARICIASTE EL PELO,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BESASTE EN LA CARA.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BESASTE EN LA CARA.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SONROJÁ MIRÉ PAL SUELO,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MEDIAR PALABRA,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SOLTASTE UN TE QUIERO,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ME CLAVÓ EN EL ALMA.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NOCHE CAÍA,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FRÍO MÁS SE CALABA.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FRÍO MÁS SE CALABA.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NOCHE CAÍA,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FRÍO MÁS SE CALABA.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SONRISA BUSQUÉ EN LA SOMBRA,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RECREARME EN TU CARA.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RECREARME EN TU CARA.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COJISTE LA GUITARRA,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CANTÉ POR SEVILLANAS.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BAILARON LAS ESTRELLAS,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DEL CIELOS NOS MIRABAN.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DESPERTASTE TEMPRANO,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 QUEDABAN ESTRELLAS,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 QUEDABAN ESTRELLAS,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DESPERTASTE TEMPRANO,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 QUEDABAN ESTRELLAS,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DOS ROMPIMOS LLORANDO,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SALTARON LA REJA.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SALTARON LA REJA.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VIRGEN DEL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A LA PUERTA SE ASOMA,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LA MADRE DE DIOS,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ESA BLANCA PALOMA.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CANTAME,</w:t>
            </w:r>
            <w:br/>
            <w:r>
              <w:rPr>
                <w:rFonts w:ascii="Arial" w:hAnsi="Arial"/>
                <w:b/>
                <w:sz w:val="20"/>
              </w:rPr>
              <w:t xml:space="preserve">ME DIJISTE CANTAME,</w:t>
            </w:r>
            <w:br/>
            <w:r>
              <w:rPr>
                <w:rFonts w:ascii="Arial" w:hAnsi="Arial"/>
                <w:b/>
                <w:sz w:val="20"/>
              </w:rPr>
              <w:t xml:space="preserve">CANTAME POR EL CAMINO,</w:t>
            </w:r>
            <w:br/>
            <w:r>
              <w:rPr>
                <w:rFonts w:ascii="Arial" w:hAnsi="Arial"/>
                <w:b/>
                <w:sz w:val="20"/>
              </w:rPr>
              <w:t xml:space="preserve">Y AGARRÁ A TU CINTURA TE CANTE,</w:t>
            </w:r>
            <w:br/>
            <w:r>
              <w:rPr>
                <w:rFonts w:ascii="Arial" w:hAnsi="Arial"/>
                <w:b/>
                <w:sz w:val="20"/>
              </w:rPr>
              <w:t xml:space="preserve">A LA SOMBRA DE LOS PINOS.</w:t>
            </w:r>
          </w:p>
        </w:tc>
      </w:tr>
    </w:tbl>
  </w:body>
</w:document>
</file>